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6D" w:rsidRPr="001D482A" w:rsidRDefault="003A456D" w:rsidP="003A456D">
      <w:pPr>
        <w:jc w:val="center"/>
        <w:rPr>
          <w:b/>
          <w:bCs/>
          <w:lang w:val="vi-VN"/>
        </w:rPr>
      </w:pPr>
      <w:r w:rsidRPr="001D482A">
        <w:rPr>
          <w:b/>
          <w:bCs/>
          <w:lang w:val="vi-VN"/>
        </w:rPr>
        <w:t xml:space="preserve">DANH SÁCH TRÍCH NGANG GIÁO VIÊN DẠY THỰC HÀNH </w:t>
      </w:r>
    </w:p>
    <w:p w:rsidR="003A456D" w:rsidRPr="001D482A" w:rsidRDefault="003A456D" w:rsidP="003A456D">
      <w:pPr>
        <w:spacing w:after="120"/>
        <w:jc w:val="center"/>
        <w:rPr>
          <w:b/>
          <w:bCs/>
        </w:rPr>
      </w:pPr>
      <w:r w:rsidRPr="001D482A">
        <w:rPr>
          <w:b/>
          <w:bCs/>
        </w:rPr>
        <w:t>(</w:t>
      </w:r>
      <w:r w:rsidRPr="001D482A">
        <w:rPr>
          <w:b/>
        </w:rPr>
        <w:t>hoặc</w:t>
      </w:r>
      <w:r w:rsidRPr="001D482A">
        <w:rPr>
          <w:b/>
          <w:bCs/>
        </w:rPr>
        <w:t xml:space="preserve"> LÝ THUYẾT) LÁI XE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540"/>
        <w:gridCol w:w="709"/>
        <w:gridCol w:w="851"/>
        <w:gridCol w:w="708"/>
        <w:gridCol w:w="709"/>
        <w:gridCol w:w="709"/>
        <w:gridCol w:w="709"/>
        <w:gridCol w:w="850"/>
        <w:gridCol w:w="709"/>
        <w:gridCol w:w="709"/>
        <w:gridCol w:w="802"/>
        <w:gridCol w:w="709"/>
        <w:gridCol w:w="567"/>
      </w:tblGrid>
      <w:tr w:rsidR="003A456D" w:rsidRPr="001D482A" w:rsidTr="00037403">
        <w:trPr>
          <w:cantSplit/>
          <w:trHeight w:val="40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rPr>
                <w:b/>
                <w:bCs/>
              </w:rPr>
            </w:pPr>
          </w:p>
          <w:p w:rsidR="003A456D" w:rsidRPr="001D482A" w:rsidRDefault="003A456D" w:rsidP="00037403">
            <w:pPr>
              <w:rPr>
                <w:b/>
                <w:bCs/>
              </w:rPr>
            </w:pPr>
            <w:r w:rsidRPr="001D482A">
              <w:rPr>
                <w:b/>
                <w:bCs/>
              </w:rPr>
              <w:t>Số</w:t>
            </w:r>
          </w:p>
          <w:p w:rsidR="003A456D" w:rsidRPr="001D482A" w:rsidRDefault="003A456D" w:rsidP="00037403">
            <w:pPr>
              <w:spacing w:line="256" w:lineRule="auto"/>
              <w:rPr>
                <w:b/>
                <w:bCs/>
              </w:rPr>
            </w:pPr>
            <w:r w:rsidRPr="001D482A">
              <w:rPr>
                <w:b/>
                <w:bCs/>
              </w:rPr>
              <w:t>TT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</w:p>
          <w:p w:rsidR="003A456D" w:rsidRPr="001D482A" w:rsidRDefault="003A456D" w:rsidP="00037403">
            <w:pPr>
              <w:spacing w:line="256" w:lineRule="auto"/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Họ và tên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Ngày</w:t>
            </w:r>
          </w:p>
          <w:p w:rsidR="003A456D" w:rsidRPr="001D482A" w:rsidRDefault="003A456D" w:rsidP="00037403">
            <w:pPr>
              <w:spacing w:line="256" w:lineRule="auto"/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 xml:space="preserve">tháng năm </w:t>
            </w:r>
            <w:r w:rsidRPr="001D482A">
              <w:t>s</w:t>
            </w:r>
            <w:r w:rsidRPr="001D482A">
              <w:rPr>
                <w:b/>
                <w:bCs/>
              </w:rPr>
              <w:t>inh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 xml:space="preserve">Số </w:t>
            </w:r>
          </w:p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Chứng minh nhân dân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Đơn vị công tác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Hình thức tuyển dụng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Trình độ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jc w:val="center"/>
              <w:rPr>
                <w:b/>
                <w:bCs/>
                <w:lang w:val="pt-BR"/>
              </w:rPr>
            </w:pPr>
            <w:r w:rsidRPr="001D482A">
              <w:rPr>
                <w:b/>
                <w:bCs/>
                <w:lang w:val="pt-BR"/>
              </w:rPr>
              <w:t>Hạng</w:t>
            </w:r>
          </w:p>
          <w:p w:rsidR="003A456D" w:rsidRPr="001D482A" w:rsidRDefault="003A456D" w:rsidP="00037403">
            <w:pPr>
              <w:jc w:val="center"/>
              <w:rPr>
                <w:b/>
                <w:bCs/>
                <w:lang w:val="pt-BR"/>
              </w:rPr>
            </w:pPr>
            <w:r w:rsidRPr="001D482A">
              <w:rPr>
                <w:b/>
                <w:bCs/>
                <w:lang w:val="pt-BR"/>
              </w:rPr>
              <w:t>Giấy phép lái xe</w:t>
            </w:r>
          </w:p>
          <w:p w:rsidR="003A456D" w:rsidRPr="001D482A" w:rsidRDefault="003A456D" w:rsidP="00037403">
            <w:pPr>
              <w:spacing w:line="256" w:lineRule="auto"/>
              <w:jc w:val="center"/>
              <w:rPr>
                <w:lang w:val="pt-BR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Ngày</w:t>
            </w:r>
          </w:p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trúng</w:t>
            </w:r>
          </w:p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tuyển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Thâm niên dạy lái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</w:p>
          <w:p w:rsidR="003A456D" w:rsidRPr="001D482A" w:rsidRDefault="003A456D" w:rsidP="00037403">
            <w:pPr>
              <w:spacing w:line="256" w:lineRule="auto"/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Ghi chú</w:t>
            </w:r>
          </w:p>
        </w:tc>
      </w:tr>
      <w:tr w:rsidR="003A456D" w:rsidRPr="001D482A" w:rsidTr="00037403">
        <w:trPr>
          <w:cantSplit/>
          <w:trHeight w:val="58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6D" w:rsidRPr="001D482A" w:rsidRDefault="003A456D" w:rsidP="0003740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6D" w:rsidRPr="001D482A" w:rsidRDefault="003A456D" w:rsidP="0003740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6D" w:rsidRPr="001D482A" w:rsidRDefault="003A456D" w:rsidP="00037403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6D" w:rsidRPr="001D482A" w:rsidRDefault="003A456D" w:rsidP="00037403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6D" w:rsidRPr="001D482A" w:rsidRDefault="003A456D" w:rsidP="0003740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Biên chế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jc w:val="center"/>
              <w:rPr>
                <w:b/>
                <w:bCs/>
                <w:lang w:val="pt-BR"/>
              </w:rPr>
            </w:pPr>
            <w:r w:rsidRPr="001D482A">
              <w:rPr>
                <w:b/>
                <w:bCs/>
                <w:lang w:val="pt-BR"/>
              </w:rPr>
              <w:t>Hợp đồng</w:t>
            </w:r>
          </w:p>
          <w:p w:rsidR="003A456D" w:rsidRPr="001D482A" w:rsidRDefault="003A456D" w:rsidP="00037403">
            <w:pPr>
              <w:spacing w:line="256" w:lineRule="auto"/>
              <w:jc w:val="center"/>
              <w:rPr>
                <w:b/>
                <w:bCs/>
                <w:lang w:val="pt-BR"/>
              </w:rPr>
            </w:pPr>
            <w:r w:rsidRPr="001D482A">
              <w:rPr>
                <w:lang w:val="pt-BR"/>
              </w:rPr>
              <w:t>(thời hạn)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Văn hoá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 xml:space="preserve">Chuyên </w:t>
            </w:r>
          </w:p>
          <w:p w:rsidR="003A456D" w:rsidRPr="001D482A" w:rsidRDefault="003A456D" w:rsidP="00037403">
            <w:pPr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môn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  <w:rPr>
                <w:b/>
                <w:bCs/>
              </w:rPr>
            </w:pPr>
            <w:r w:rsidRPr="001D482A">
              <w:rPr>
                <w:b/>
                <w:bCs/>
              </w:rPr>
              <w:t>Sư phạm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6D" w:rsidRPr="001D482A" w:rsidRDefault="003A456D" w:rsidP="00037403">
            <w:pPr>
              <w:rPr>
                <w:lang w:val="pt-BR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6D" w:rsidRPr="001D482A" w:rsidRDefault="003A456D" w:rsidP="0003740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6D" w:rsidRPr="001D482A" w:rsidRDefault="003A456D" w:rsidP="0003740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6D" w:rsidRPr="001D482A" w:rsidRDefault="003A456D" w:rsidP="00037403">
            <w:pPr>
              <w:rPr>
                <w:b/>
                <w:bCs/>
              </w:rPr>
            </w:pPr>
          </w:p>
        </w:tc>
      </w:tr>
      <w:tr w:rsidR="003A456D" w:rsidRPr="001D482A" w:rsidTr="000374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14</w:t>
            </w:r>
          </w:p>
        </w:tc>
      </w:tr>
      <w:tr w:rsidR="003A456D" w:rsidRPr="001D482A" w:rsidTr="000374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</w:tr>
      <w:tr w:rsidR="003A456D" w:rsidRPr="001D482A" w:rsidTr="000374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</w:p>
        </w:tc>
      </w:tr>
    </w:tbl>
    <w:p w:rsidR="003A456D" w:rsidRPr="001D482A" w:rsidRDefault="003A456D" w:rsidP="003A456D"/>
    <w:p w:rsidR="003A456D" w:rsidRPr="001D482A" w:rsidRDefault="003A456D" w:rsidP="003A456D">
      <w:pPr>
        <w:ind w:firstLine="720"/>
      </w:pPr>
      <w:r w:rsidRPr="001D482A">
        <w:t>6.  Xe tập lái: Số lượng xe tập lái hiện có, thiếu hay đủ để học sinh tập.</w:t>
      </w:r>
    </w:p>
    <w:p w:rsidR="003A456D" w:rsidRPr="001D482A" w:rsidRDefault="003A456D" w:rsidP="003A456D">
      <w:pPr>
        <w:ind w:firstLine="720"/>
      </w:pPr>
      <w:r w:rsidRPr="001D482A">
        <w:t xml:space="preserve">- Chủng loại: Số xe thông dụng; số xe kiểu cũ. </w:t>
      </w:r>
    </w:p>
    <w:p w:rsidR="003A456D" w:rsidRPr="001D482A" w:rsidRDefault="003A456D" w:rsidP="003A456D">
      <w:pPr>
        <w:ind w:firstLine="720"/>
      </w:pPr>
      <w:r w:rsidRPr="001D482A">
        <w:t>- Tình trạng chất lượng kỹ thuật (còn bao nhiêu %); tỉ lệ đổi mới.</w:t>
      </w:r>
    </w:p>
    <w:p w:rsidR="003A456D" w:rsidRPr="001D482A" w:rsidRDefault="003A456D" w:rsidP="003A456D">
      <w:pPr>
        <w:ind w:firstLine="720"/>
      </w:pPr>
      <w:r w:rsidRPr="001D482A">
        <w:t xml:space="preserve">- Thiết bị dạy lái trên xe. </w:t>
      </w:r>
    </w:p>
    <w:p w:rsidR="003A456D" w:rsidRPr="001D482A" w:rsidRDefault="003A456D" w:rsidP="003A456D">
      <w:pPr>
        <w:ind w:firstLine="720"/>
      </w:pPr>
      <w:r w:rsidRPr="001D482A">
        <w:t>- Số xe có Giấy chứng nhận kiểm định, giấy phép xe tập lái.</w:t>
      </w:r>
    </w:p>
    <w:p w:rsidR="003A456D" w:rsidRPr="001D482A" w:rsidRDefault="003A456D" w:rsidP="003A456D">
      <w:pPr>
        <w:tabs>
          <w:tab w:val="left" w:pos="9072"/>
        </w:tabs>
        <w:ind w:firstLine="720"/>
        <w:jc w:val="center"/>
        <w:rPr>
          <w:b/>
          <w:bCs/>
        </w:rPr>
      </w:pPr>
      <w:r w:rsidRPr="001D482A">
        <w:rPr>
          <w:b/>
          <w:bCs/>
        </w:rPr>
        <w:t>DANH SÁCH XE TẬP LÁI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40"/>
        <w:gridCol w:w="1166"/>
        <w:gridCol w:w="992"/>
        <w:gridCol w:w="1063"/>
        <w:gridCol w:w="1131"/>
        <w:gridCol w:w="1417"/>
        <w:gridCol w:w="1642"/>
      </w:tblGrid>
      <w:tr w:rsidR="003A456D" w:rsidRPr="001D482A" w:rsidTr="000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Số TT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Số đăng ký xe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Mác 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Hạng xe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jc w:val="center"/>
            </w:pPr>
            <w:r w:rsidRPr="001D482A">
              <w:t xml:space="preserve">Năm </w:t>
            </w:r>
          </w:p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sản xuất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Chủ sở hữu/hợp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Hệ thống phanh phụ (có, không)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Giấy phép xe tập lái (có, không)</w:t>
            </w:r>
          </w:p>
        </w:tc>
      </w:tr>
      <w:tr w:rsidR="003A456D" w:rsidRPr="001D482A" w:rsidTr="000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</w:tr>
      <w:tr w:rsidR="003A456D" w:rsidRPr="001D482A" w:rsidTr="000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</w:tr>
      <w:tr w:rsidR="003A456D" w:rsidRPr="001D482A" w:rsidTr="000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</w:tr>
      <w:tr w:rsidR="003A456D" w:rsidRPr="001D482A" w:rsidTr="000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  <w:jc w:val="center"/>
            </w:pPr>
            <w:r w:rsidRPr="001D482A">
              <w:t>….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D" w:rsidRPr="001D482A" w:rsidRDefault="003A456D" w:rsidP="00037403">
            <w:pPr>
              <w:spacing w:line="256" w:lineRule="auto"/>
            </w:pPr>
          </w:p>
        </w:tc>
      </w:tr>
    </w:tbl>
    <w:p w:rsidR="003A456D" w:rsidRPr="001D482A" w:rsidRDefault="003A456D" w:rsidP="003A456D">
      <w:pPr>
        <w:ind w:firstLine="720"/>
      </w:pPr>
    </w:p>
    <w:p w:rsidR="003A456D" w:rsidRPr="001D482A" w:rsidRDefault="003A456D" w:rsidP="003A456D">
      <w:pPr>
        <w:ind w:firstLine="720"/>
      </w:pPr>
      <w:r w:rsidRPr="001D482A">
        <w:t>Ghi chú: Danh sách sắp xếp thứ tự các hạng B, C, D, E, F gửi kèm bản photocopy có chứng thực hoặc công chứng giấy đăng ký từng xe.</w:t>
      </w:r>
    </w:p>
    <w:p w:rsidR="003A456D" w:rsidRPr="001D482A" w:rsidRDefault="003A456D" w:rsidP="003A456D">
      <w:pPr>
        <w:ind w:firstLine="720"/>
      </w:pPr>
      <w:r w:rsidRPr="001D482A">
        <w:t>7. Sân tập lái: diện tích: ……........m</w:t>
      </w:r>
      <w:r w:rsidRPr="001D482A">
        <w:rPr>
          <w:vertAlign w:val="superscript"/>
        </w:rPr>
        <w:t>2</w:t>
      </w:r>
    </w:p>
    <w:p w:rsidR="003A456D" w:rsidRPr="001D482A" w:rsidRDefault="003A456D" w:rsidP="003A456D">
      <w:pPr>
        <w:ind w:firstLine="720"/>
      </w:pPr>
      <w:r w:rsidRPr="001D482A">
        <w:t>- Đã tạo lập các tình huống để tập lái trên bãi tập.</w:t>
      </w:r>
    </w:p>
    <w:p w:rsidR="003A456D" w:rsidRPr="001D482A" w:rsidRDefault="003A456D" w:rsidP="003A456D">
      <w:pPr>
        <w:ind w:firstLine="720"/>
      </w:pPr>
      <w:r w:rsidRPr="001D482A">
        <w:t>- Có hiện trường tập lái thực tế.</w:t>
      </w:r>
    </w:p>
    <w:p w:rsidR="003A456D" w:rsidRPr="00B6077D" w:rsidRDefault="003A456D" w:rsidP="003A456D">
      <w:pPr>
        <w:ind w:firstLine="720"/>
      </w:pPr>
      <w:r w:rsidRPr="00B6077D">
        <w:lastRenderedPageBreak/>
        <w:t>8. Đánh giá chung, đề nghị.</w:t>
      </w:r>
    </w:p>
    <w:p w:rsidR="003A456D" w:rsidRPr="00B6077D" w:rsidRDefault="003A456D" w:rsidP="003A456D">
      <w:pPr>
        <w:ind w:left="5761" w:hanging="720"/>
        <w:rPr>
          <w:b/>
          <w:bCs/>
        </w:rPr>
      </w:pPr>
      <w:r w:rsidRPr="00B6077D">
        <w:rPr>
          <w:b/>
          <w:bCs/>
        </w:rPr>
        <w:t>HIỆU TRƯỞNG (GIÁM ĐỐC)</w:t>
      </w:r>
    </w:p>
    <w:p w:rsidR="003A456D" w:rsidRPr="00B6077D" w:rsidRDefault="003A456D" w:rsidP="003A456D">
      <w:pPr>
        <w:ind w:left="5761"/>
        <w:rPr>
          <w:i/>
          <w:iCs/>
        </w:rPr>
      </w:pPr>
      <w:r w:rsidRPr="00B6077D">
        <w:rPr>
          <w:i/>
          <w:iCs/>
        </w:rPr>
        <w:t xml:space="preserve">   (Ký tên, đóng dấu)</w:t>
      </w:r>
    </w:p>
    <w:p w:rsidR="003A456D" w:rsidRPr="001D482A" w:rsidRDefault="003A456D" w:rsidP="003A456D"/>
    <w:p w:rsidR="00E33537" w:rsidRDefault="003A456D" w:rsidP="003A456D">
      <w:r>
        <w:br w:type="page"/>
      </w:r>
    </w:p>
    <w:sectPr w:rsidR="00E33537" w:rsidSect="00E3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456D"/>
    <w:rsid w:val="003A456D"/>
    <w:rsid w:val="00E3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6D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2018-01-30T02:07:00Z</dcterms:created>
  <dcterms:modified xsi:type="dcterms:W3CDTF">2018-01-30T02:07:00Z</dcterms:modified>
</cp:coreProperties>
</file>